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4397"/>
        <w:gridCol w:w="4253"/>
        <w:gridCol w:w="3969"/>
        <w:gridCol w:w="1843"/>
      </w:tblGrid>
      <w:tr w:rsidR="001168B7" w:rsidRPr="003C5035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617AE4" w:rsidRDefault="00703095" w:rsidP="00617AE4">
            <w:pPr>
              <w:rPr>
                <w:rFonts w:ascii="Sassoon Infant Std" w:hAnsi="Sassoon Infant Std"/>
                <w:sz w:val="20"/>
              </w:rPr>
            </w:pPr>
            <w:r w:rsidRPr="00617AE4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617AE4">
              <w:rPr>
                <w:rFonts w:ascii="Sassoon Infant Std" w:hAnsi="Sassoon Infant Std"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1E633A39" w:rsidR="001168B7" w:rsidRPr="00617AE4" w:rsidRDefault="00BB5969" w:rsidP="005D44EE">
            <w:pPr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 w:rsidRPr="00617AE4">
              <w:rPr>
                <w:rFonts w:ascii="Sassoon Infant Std" w:hAnsi="Sassoon Infant Std"/>
                <w:b/>
                <w:sz w:val="40"/>
                <w:szCs w:val="40"/>
              </w:rPr>
              <w:t xml:space="preserve">Art: </w:t>
            </w:r>
            <w:r w:rsidR="0058494D" w:rsidRPr="00617AE4">
              <w:rPr>
                <w:rFonts w:ascii="Sassoon Infant Std" w:hAnsi="Sassoon Infant Std"/>
                <w:b/>
                <w:sz w:val="40"/>
                <w:szCs w:val="40"/>
              </w:rPr>
              <w:t>Sculpture and 3D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617AE4" w:rsidRDefault="001168B7" w:rsidP="00617AE4">
            <w:pPr>
              <w:rPr>
                <w:rFonts w:ascii="Sassoon Infant Std" w:hAnsi="Sassoon Infant Std"/>
                <w:b/>
                <w:sz w:val="20"/>
              </w:rPr>
            </w:pPr>
            <w:r w:rsidRPr="00617AE4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3C5035" w14:paraId="5E9B7960" w14:textId="77777777" w:rsidTr="006C4E4D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617AE4" w:rsidRDefault="001168B7" w:rsidP="00617AE4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4397" w:type="dxa"/>
            <w:shd w:val="clear" w:color="auto" w:fill="FFFFFF" w:themeFill="background1"/>
          </w:tcPr>
          <w:p w14:paraId="785DCCB1" w14:textId="0A5093D6" w:rsidR="001168B7" w:rsidRPr="00617AE4" w:rsidRDefault="001168B7" w:rsidP="00617AE4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  <w:r w:rsidRPr="00617AE4">
              <w:rPr>
                <w:rFonts w:ascii="Sassoon Infant Std" w:hAnsi="Sassoon Infant Std"/>
                <w:b/>
                <w:sz w:val="28"/>
                <w:szCs w:val="28"/>
              </w:rPr>
              <w:t xml:space="preserve">Year Group: </w:t>
            </w:r>
            <w:r w:rsidR="00ED5DF0" w:rsidRPr="00617AE4">
              <w:rPr>
                <w:rFonts w:ascii="Sassoon Infant Std" w:hAnsi="Sassoon Infant Std"/>
                <w:b/>
                <w:sz w:val="28"/>
                <w:szCs w:val="28"/>
              </w:rPr>
              <w:t>5</w:t>
            </w:r>
          </w:p>
        </w:tc>
        <w:tc>
          <w:tcPr>
            <w:tcW w:w="4253" w:type="dxa"/>
            <w:shd w:val="clear" w:color="auto" w:fill="FFFFFF" w:themeFill="background1"/>
          </w:tcPr>
          <w:p w14:paraId="4182A487" w14:textId="391DBF8F" w:rsidR="001168B7" w:rsidRPr="00617AE4" w:rsidRDefault="00DA0C41" w:rsidP="00617AE4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  <w:r w:rsidRPr="00617AE4">
              <w:rPr>
                <w:rFonts w:ascii="Sassoon Infant Std" w:hAnsi="Sassoon Infant Std"/>
                <w:b/>
                <w:sz w:val="28"/>
                <w:szCs w:val="28"/>
              </w:rPr>
              <w:t xml:space="preserve">Subject Focus: </w:t>
            </w:r>
            <w:r w:rsidR="0044383F" w:rsidRPr="00617AE4">
              <w:rPr>
                <w:rFonts w:ascii="Sassoon Infant Std" w:hAnsi="Sassoon Infant Std"/>
                <w:b/>
                <w:sz w:val="28"/>
                <w:szCs w:val="28"/>
              </w:rPr>
              <w:t>Art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1D7DB2A3" w:rsidR="001168B7" w:rsidRPr="00617AE4" w:rsidRDefault="00DA0C41" w:rsidP="00617AE4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  <w:r w:rsidRPr="00617AE4">
              <w:rPr>
                <w:rFonts w:ascii="Sassoon Infant Std" w:hAnsi="Sassoon Infant Std"/>
                <w:b/>
                <w:sz w:val="28"/>
                <w:szCs w:val="28"/>
              </w:rPr>
              <w:t xml:space="preserve">Term: </w:t>
            </w:r>
            <w:r w:rsidR="0058494D" w:rsidRPr="00617AE4">
              <w:rPr>
                <w:rFonts w:ascii="Sassoon Infant Std" w:hAnsi="Sassoon Infant Std"/>
                <w:b/>
                <w:sz w:val="28"/>
                <w:szCs w:val="28"/>
              </w:rPr>
              <w:t>Spring 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617AE4" w:rsidRDefault="001168B7" w:rsidP="00617AE4">
            <w:pPr>
              <w:rPr>
                <w:rFonts w:ascii="Sassoon Infant Std" w:hAnsi="Sassoon Infant Std"/>
                <w:b/>
              </w:rPr>
            </w:pPr>
          </w:p>
        </w:tc>
      </w:tr>
      <w:tr w:rsidR="00C849CD" w:rsidRPr="003C5035" w14:paraId="7CD4DA02" w14:textId="77777777" w:rsidTr="006C4E4D">
        <w:trPr>
          <w:trHeight w:val="10096"/>
        </w:trPr>
        <w:tc>
          <w:tcPr>
            <w:tcW w:w="6379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24041A43" w:rsidR="00C63ED0" w:rsidRDefault="00617AE4" w:rsidP="00617AE4">
            <w:pPr>
              <w:rPr>
                <w:rFonts w:ascii="Sassoon Infant Std" w:hAnsi="Sassoon Infant Std"/>
                <w:b/>
                <w:sz w:val="28"/>
                <w:szCs w:val="28"/>
                <w:u w:val="single"/>
              </w:rPr>
            </w:pPr>
            <w:r w:rsidRPr="00617AE4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>Key facts:</w:t>
            </w:r>
          </w:p>
          <w:p w14:paraId="4C704A31" w14:textId="77777777" w:rsidR="00655E8C" w:rsidRPr="00617AE4" w:rsidRDefault="00655E8C" w:rsidP="00617AE4">
            <w:pPr>
              <w:rPr>
                <w:rFonts w:ascii="Sassoon Infant Std" w:hAnsi="Sassoon Infant Std"/>
                <w:b/>
                <w:sz w:val="28"/>
                <w:szCs w:val="28"/>
                <w:u w:val="single"/>
              </w:rPr>
            </w:pPr>
          </w:p>
          <w:p w14:paraId="28D7F7B7" w14:textId="77777777" w:rsidR="005D44EE" w:rsidRDefault="00617AE4" w:rsidP="00617AE4">
            <w:pPr>
              <w:pStyle w:val="ListParagraph"/>
              <w:numPr>
                <w:ilvl w:val="0"/>
                <w:numId w:val="23"/>
              </w:numPr>
              <w:rPr>
                <w:rFonts w:ascii="Sassoon Infant Std" w:hAnsi="Sassoon Infant Std"/>
                <w:sz w:val="28"/>
                <w:szCs w:val="28"/>
              </w:rPr>
            </w:pPr>
            <w:r w:rsidRPr="005D44EE">
              <w:rPr>
                <w:rFonts w:ascii="Sassoon Infant Std" w:hAnsi="Sassoon Infant Std"/>
                <w:sz w:val="28"/>
                <w:szCs w:val="28"/>
              </w:rPr>
              <w:t>Installation art is three-dimensional art that aims to transform a particular place.</w:t>
            </w:r>
          </w:p>
          <w:p w14:paraId="2A3CEE75" w14:textId="51749758" w:rsidR="005D44EE" w:rsidRDefault="00655E8C" w:rsidP="00617AE4">
            <w:pPr>
              <w:pStyle w:val="ListParagraph"/>
              <w:numPr>
                <w:ilvl w:val="0"/>
                <w:numId w:val="23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It is o</w:t>
            </w:r>
            <w:r w:rsidR="00617AE4" w:rsidRPr="005D44EE">
              <w:rPr>
                <w:rFonts w:ascii="Sassoon Infant Std" w:hAnsi="Sassoon Infant Std"/>
                <w:sz w:val="28"/>
                <w:szCs w:val="28"/>
              </w:rPr>
              <w:t xml:space="preserve">ften large in scale. </w:t>
            </w:r>
          </w:p>
          <w:p w14:paraId="02F91A83" w14:textId="4F7FC230" w:rsidR="005D44EE" w:rsidRDefault="00617AE4" w:rsidP="00617AE4">
            <w:pPr>
              <w:pStyle w:val="ListParagraph"/>
              <w:numPr>
                <w:ilvl w:val="0"/>
                <w:numId w:val="23"/>
              </w:numPr>
              <w:rPr>
                <w:rFonts w:ascii="Sassoon Infant Std" w:hAnsi="Sassoon Infant Std"/>
                <w:sz w:val="28"/>
                <w:szCs w:val="28"/>
              </w:rPr>
            </w:pPr>
            <w:r w:rsidRPr="005D44EE">
              <w:rPr>
                <w:rFonts w:ascii="Sassoon Infant Std" w:hAnsi="Sassoon Infant Std"/>
                <w:sz w:val="28"/>
                <w:szCs w:val="28"/>
              </w:rPr>
              <w:t xml:space="preserve">Location is </w:t>
            </w:r>
            <w:r w:rsidR="00655E8C">
              <w:rPr>
                <w:rFonts w:ascii="Sassoon Infant Std" w:hAnsi="Sassoon Infant Std"/>
                <w:sz w:val="28"/>
                <w:szCs w:val="28"/>
              </w:rPr>
              <w:t xml:space="preserve">very </w:t>
            </w:r>
            <w:r w:rsidRPr="005D44EE">
              <w:rPr>
                <w:rFonts w:ascii="Sassoon Infant Std" w:hAnsi="Sassoon Infant Std"/>
                <w:sz w:val="28"/>
                <w:szCs w:val="28"/>
              </w:rPr>
              <w:t xml:space="preserve">important. </w:t>
            </w:r>
          </w:p>
          <w:p w14:paraId="3E2A5863" w14:textId="2941D0B9" w:rsidR="005D44EE" w:rsidRDefault="00655E8C" w:rsidP="00617AE4">
            <w:pPr>
              <w:pStyle w:val="ListParagraph"/>
              <w:numPr>
                <w:ilvl w:val="0"/>
                <w:numId w:val="23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It is o</w:t>
            </w:r>
            <w:r w:rsidR="00617AE4" w:rsidRPr="005D44EE">
              <w:rPr>
                <w:rFonts w:ascii="Sassoon Infant Std" w:hAnsi="Sassoon Infant Std"/>
                <w:sz w:val="28"/>
                <w:szCs w:val="28"/>
              </w:rPr>
              <w:t xml:space="preserve">ften made using everyday objects in new ways. </w:t>
            </w:r>
          </w:p>
          <w:p w14:paraId="2C77A81C" w14:textId="11DCE144" w:rsidR="00C63ED0" w:rsidRDefault="00655E8C" w:rsidP="00617AE4">
            <w:pPr>
              <w:pStyle w:val="ListParagraph"/>
              <w:numPr>
                <w:ilvl w:val="0"/>
                <w:numId w:val="23"/>
              </w:num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It c</w:t>
            </w:r>
            <w:r w:rsidR="00617AE4" w:rsidRPr="005D44EE">
              <w:rPr>
                <w:rFonts w:ascii="Sassoon Infant Std" w:hAnsi="Sassoon Infant Std"/>
                <w:sz w:val="28"/>
                <w:szCs w:val="28"/>
              </w:rPr>
              <w:t>an be interactive.</w:t>
            </w:r>
          </w:p>
          <w:p w14:paraId="3154C6BF" w14:textId="1CB4FDA9" w:rsidR="00617AE4" w:rsidRDefault="00617AE4" w:rsidP="005D44EE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6673F3FE" w14:textId="2BB4901B" w:rsidR="005D44EE" w:rsidRDefault="005D44EE" w:rsidP="005D44EE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 xml:space="preserve">Useful links: </w:t>
            </w:r>
          </w:p>
          <w:p w14:paraId="2D4E37F9" w14:textId="71479678" w:rsidR="005D44EE" w:rsidRDefault="005D44EE" w:rsidP="005D44EE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>BBC Art Ninja: the construction of an installation</w:t>
            </w:r>
          </w:p>
          <w:p w14:paraId="193B8795" w14:textId="403D61C5" w:rsidR="005D44EE" w:rsidRDefault="00D65FCC" w:rsidP="005D44EE">
            <w:pPr>
              <w:rPr>
                <w:rFonts w:ascii="Sassoon Infant Std" w:hAnsi="Sassoon Infant Std"/>
                <w:sz w:val="28"/>
                <w:szCs w:val="28"/>
              </w:rPr>
            </w:pPr>
            <w:hyperlink r:id="rId7" w:history="1">
              <w:r w:rsidR="00655E8C" w:rsidRPr="00073DC6">
                <w:rPr>
                  <w:rStyle w:val="Hyperlink"/>
                  <w:rFonts w:ascii="Sassoon Infant Std" w:hAnsi="Sassoon Infant Std"/>
                  <w:sz w:val="28"/>
                  <w:szCs w:val="28"/>
                </w:rPr>
                <w:t>https://video.link/w/5Izzd</w:t>
              </w:r>
            </w:hyperlink>
          </w:p>
          <w:p w14:paraId="7C0997EA" w14:textId="559BC9EF" w:rsidR="005D44EE" w:rsidRDefault="00655E8C" w:rsidP="005D44EE">
            <w:pPr>
              <w:rPr>
                <w:rFonts w:ascii="Sassoon Infant Std" w:hAnsi="Sassoon Infant Std"/>
                <w:sz w:val="28"/>
                <w:szCs w:val="28"/>
              </w:rPr>
            </w:pPr>
            <w:r w:rsidRPr="005D44EE">
              <w:rPr>
                <w:rFonts w:ascii="Sassoon Infant Std" w:hAnsi="Sassoon Infant Std"/>
                <w:noProof/>
                <w:sz w:val="28"/>
                <w:szCs w:val="28"/>
              </w:rPr>
              <w:drawing>
                <wp:anchor distT="0" distB="0" distL="114300" distR="114300" simplePos="0" relativeHeight="251694080" behindDoc="0" locked="0" layoutInCell="1" allowOverlap="1" wp14:anchorId="03431566" wp14:editId="67C892CA">
                  <wp:simplePos x="0" y="0"/>
                  <wp:positionH relativeFrom="column">
                    <wp:posOffset>1629</wp:posOffset>
                  </wp:positionH>
                  <wp:positionV relativeFrom="paragraph">
                    <wp:posOffset>34290</wp:posOffset>
                  </wp:positionV>
                  <wp:extent cx="2353586" cy="1312936"/>
                  <wp:effectExtent l="0" t="0" r="8890" b="190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3586" cy="1312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759D8E" w14:textId="0C20ED69" w:rsidR="00ED5DF0" w:rsidRDefault="00ED5DF0" w:rsidP="00617AE4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664084B9" w14:textId="04B01253" w:rsidR="00655E8C" w:rsidRDefault="00655E8C" w:rsidP="00617AE4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71BB9D11" w14:textId="5EA9DDBF" w:rsidR="00655E8C" w:rsidRDefault="00655E8C" w:rsidP="00617AE4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2EB55386" w14:textId="33693318" w:rsidR="00655E8C" w:rsidRDefault="00655E8C" w:rsidP="00617AE4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4F75537B" w14:textId="52562F34" w:rsidR="00655E8C" w:rsidRDefault="00655E8C" w:rsidP="00617AE4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539BB81E" w14:textId="392E8028" w:rsidR="00655E8C" w:rsidRDefault="00655E8C" w:rsidP="00617AE4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2030C9B0" w14:textId="28916B92" w:rsidR="00655E8C" w:rsidRPr="00655E8C" w:rsidRDefault="00655E8C" w:rsidP="00617AE4">
            <w:pPr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655E8C">
              <w:rPr>
                <w:rFonts w:ascii="Sassoon Infant Std" w:hAnsi="Sassoon Infant Std"/>
                <w:b/>
                <w:bCs/>
                <w:sz w:val="28"/>
                <w:szCs w:val="28"/>
              </w:rPr>
              <w:t>Did you know?</w:t>
            </w:r>
          </w:p>
          <w:p w14:paraId="64AD74A6" w14:textId="50DD06D6" w:rsidR="00ED5DF0" w:rsidRPr="00617AE4" w:rsidRDefault="00655E8C" w:rsidP="00617AE4">
            <w:pPr>
              <w:rPr>
                <w:rFonts w:ascii="Sassoon Infant Std" w:hAnsi="Sassoon Infant Std" w:cs="Arial"/>
                <w:sz w:val="24"/>
                <w:szCs w:val="24"/>
              </w:rPr>
            </w:pPr>
            <w:r>
              <w:rPr>
                <w:rFonts w:ascii="Sassoon Infant Std" w:hAnsi="Sassoon Infant Std" w:cs="Arial"/>
                <w:sz w:val="24"/>
                <w:szCs w:val="24"/>
              </w:rPr>
              <w:t>Sculpture art can be made fr</w:t>
            </w:r>
            <w:r w:rsidR="000167FE">
              <w:rPr>
                <w:rFonts w:ascii="Sassoon Infant Std" w:hAnsi="Sassoon Infant Std" w:cs="Arial"/>
                <w:sz w:val="24"/>
                <w:szCs w:val="24"/>
              </w:rPr>
              <w:t>o</w:t>
            </w:r>
            <w:r>
              <w:rPr>
                <w:rFonts w:ascii="Sassoon Infant Std" w:hAnsi="Sassoon Infant Std" w:cs="Arial"/>
                <w:sz w:val="24"/>
                <w:szCs w:val="24"/>
              </w:rPr>
              <w:t xml:space="preserve">m anything! </w:t>
            </w:r>
          </w:p>
          <w:p w14:paraId="3AC0A5E3" w14:textId="61A8EBCD" w:rsidR="00ED5DF0" w:rsidRPr="00617AE4" w:rsidRDefault="00ED5DF0" w:rsidP="00617AE4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14:paraId="647C4825" w14:textId="47F75466" w:rsidR="00ED5DF0" w:rsidRPr="00617AE4" w:rsidRDefault="00655E8C" w:rsidP="00617AE4">
            <w:pPr>
              <w:rPr>
                <w:rFonts w:ascii="Sassoon Infant Std" w:hAnsi="Sassoon Infant Std" w:cs="Arial"/>
                <w:sz w:val="24"/>
                <w:szCs w:val="24"/>
              </w:rPr>
            </w:pPr>
            <w:r w:rsidRPr="00655E8C">
              <w:rPr>
                <w:rFonts w:ascii="Sassoon Infant Std" w:hAnsi="Sassoon Infant Std"/>
                <w:noProof/>
                <w:sz w:val="28"/>
                <w:szCs w:val="28"/>
              </w:rPr>
              <w:drawing>
                <wp:anchor distT="0" distB="0" distL="114300" distR="114300" simplePos="0" relativeHeight="251695104" behindDoc="0" locked="0" layoutInCell="1" allowOverlap="1" wp14:anchorId="7711120D" wp14:editId="14530A87">
                  <wp:simplePos x="0" y="0"/>
                  <wp:positionH relativeFrom="column">
                    <wp:posOffset>1989648</wp:posOffset>
                  </wp:positionH>
                  <wp:positionV relativeFrom="paragraph">
                    <wp:posOffset>67255</wp:posOffset>
                  </wp:positionV>
                  <wp:extent cx="1701579" cy="1050702"/>
                  <wp:effectExtent l="95250" t="171450" r="89535" b="16891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667530">
                            <a:off x="0" y="0"/>
                            <a:ext cx="1701579" cy="1050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55E8C">
              <w:rPr>
                <w:rFonts w:ascii="Sassoon Infant Std" w:hAnsi="Sassoon Infant Std"/>
                <w:noProof/>
                <w:sz w:val="28"/>
                <w:szCs w:val="28"/>
              </w:rPr>
              <w:drawing>
                <wp:anchor distT="0" distB="0" distL="114300" distR="114300" simplePos="0" relativeHeight="251692032" behindDoc="0" locked="0" layoutInCell="1" allowOverlap="1" wp14:anchorId="7F469DAE" wp14:editId="63542C1D">
                  <wp:simplePos x="0" y="0"/>
                  <wp:positionH relativeFrom="column">
                    <wp:posOffset>128575</wp:posOffset>
                  </wp:positionH>
                  <wp:positionV relativeFrom="paragraph">
                    <wp:posOffset>22169</wp:posOffset>
                  </wp:positionV>
                  <wp:extent cx="1908313" cy="1118425"/>
                  <wp:effectExtent l="76200" t="133350" r="73025" b="12001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152575">
                            <a:off x="0" y="0"/>
                            <a:ext cx="1908313" cy="1118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F99DA1E" w14:textId="77777777" w:rsidR="00ED5DF0" w:rsidRPr="00617AE4" w:rsidRDefault="00ED5DF0" w:rsidP="00617AE4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14:paraId="7AC67A0F" w14:textId="77777777" w:rsidR="00ED5DF0" w:rsidRPr="00617AE4" w:rsidRDefault="00ED5DF0" w:rsidP="00617AE4">
            <w:pPr>
              <w:rPr>
                <w:rFonts w:ascii="Sassoon Infant Std" w:hAnsi="Sassoon Infant Std" w:cs="Arial"/>
                <w:color w:val="000000"/>
                <w:sz w:val="24"/>
                <w:szCs w:val="24"/>
              </w:rPr>
            </w:pPr>
          </w:p>
          <w:p w14:paraId="000728C8" w14:textId="09699F40" w:rsidR="00ED5DF0" w:rsidRPr="00617AE4" w:rsidRDefault="00ED5DF0" w:rsidP="00617AE4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FFFFFF" w:themeFill="background1"/>
          </w:tcPr>
          <w:p w14:paraId="615682CE" w14:textId="2418C9C8" w:rsidR="0044383F" w:rsidRPr="00617AE4" w:rsidRDefault="0044383F" w:rsidP="00617AE4">
            <w:pPr>
              <w:rPr>
                <w:rFonts w:ascii="Sassoon Infant Std" w:hAnsi="Sassoon Infant Std"/>
                <w:b/>
                <w:bCs/>
                <w:sz w:val="30"/>
                <w:szCs w:val="30"/>
              </w:rPr>
            </w:pPr>
            <w:r w:rsidRPr="00617AE4">
              <w:rPr>
                <w:rFonts w:ascii="Sassoon Infant Std" w:hAnsi="Sassoon Infant Std"/>
                <w:b/>
                <w:bCs/>
                <w:sz w:val="30"/>
                <w:szCs w:val="30"/>
                <w:u w:val="single"/>
              </w:rPr>
              <w:t xml:space="preserve">Famous </w:t>
            </w:r>
            <w:r w:rsidR="006C4E4D" w:rsidRPr="00617AE4">
              <w:rPr>
                <w:rFonts w:ascii="Sassoon Infant Std" w:hAnsi="Sassoon Infant Std"/>
                <w:b/>
                <w:bCs/>
                <w:sz w:val="30"/>
                <w:szCs w:val="30"/>
                <w:u w:val="single"/>
              </w:rPr>
              <w:t>Artwork</w:t>
            </w:r>
            <w:r w:rsidRPr="00617AE4">
              <w:rPr>
                <w:rFonts w:ascii="Sassoon Infant Std" w:hAnsi="Sassoon Infant Std"/>
                <w:b/>
                <w:bCs/>
                <w:sz w:val="30"/>
                <w:szCs w:val="30"/>
              </w:rPr>
              <w:t>:</w:t>
            </w:r>
          </w:p>
          <w:p w14:paraId="6601CA02" w14:textId="77777777" w:rsidR="00ED5DF0" w:rsidRPr="00617AE4" w:rsidRDefault="00ED5DF0" w:rsidP="00617AE4">
            <w:pPr>
              <w:rPr>
                <w:rFonts w:ascii="Sassoon Infant Std" w:hAnsi="Sassoon Infant Std"/>
                <w:b/>
                <w:bCs/>
                <w:sz w:val="30"/>
                <w:szCs w:val="30"/>
              </w:rPr>
            </w:pPr>
          </w:p>
          <w:p w14:paraId="3C168F06" w14:textId="6813D839" w:rsidR="0044383F" w:rsidRPr="00617AE4" w:rsidRDefault="00617AE4" w:rsidP="00617AE4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617AE4">
              <w:rPr>
                <w:rFonts w:ascii="Sassoon Infant Std" w:hAnsi="Sassoon Infant Std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5C5AFD23" wp14:editId="29AE2047">
                  <wp:extent cx="2057506" cy="234962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506" cy="23496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8E4D68" w14:textId="340F1392" w:rsidR="0044383F" w:rsidRDefault="00617AE4" w:rsidP="00617AE4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617AE4">
              <w:rPr>
                <w:rFonts w:ascii="Sassoon Infant Std" w:hAnsi="Sassoon Infant Std"/>
                <w:b/>
                <w:bCs/>
                <w:sz w:val="24"/>
                <w:szCs w:val="24"/>
              </w:rPr>
              <w:t>Michelle Reader: A Bellyful of Plastic</w:t>
            </w:r>
          </w:p>
          <w:p w14:paraId="416EA028" w14:textId="77777777" w:rsidR="00655E8C" w:rsidRPr="00617AE4" w:rsidRDefault="00655E8C" w:rsidP="00617AE4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  <w:p w14:paraId="591C9907" w14:textId="504440AC" w:rsidR="0044383F" w:rsidRPr="00617AE4" w:rsidRDefault="0044383F" w:rsidP="00617AE4">
            <w:pPr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</w:p>
          <w:p w14:paraId="69D9E680" w14:textId="36EF97D7" w:rsidR="000043C8" w:rsidRPr="00617AE4" w:rsidRDefault="00617AE4" w:rsidP="00617AE4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617AE4">
              <w:rPr>
                <w:rFonts w:ascii="Sassoon Infant Std" w:hAnsi="Sassoon Infant Std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20A0E1EF" wp14:editId="57084499">
                  <wp:extent cx="1949550" cy="2248016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9550" cy="224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A229EA" w14:textId="66422BC2" w:rsidR="0044383F" w:rsidRPr="00617AE4" w:rsidRDefault="00617AE4" w:rsidP="00617AE4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617AE4">
              <w:rPr>
                <w:rFonts w:ascii="Sassoon Infant Std" w:hAnsi="Sassoon Infant Std"/>
                <w:b/>
                <w:bCs/>
                <w:sz w:val="24"/>
                <w:szCs w:val="24"/>
              </w:rPr>
              <w:t>Michelle Reader: Art from Found Things</w:t>
            </w: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7F3F1682" w:rsidR="00C849CD" w:rsidRPr="00617AE4" w:rsidRDefault="00C849CD" w:rsidP="00617AE4">
            <w:pPr>
              <w:rPr>
                <w:rFonts w:ascii="Sassoon Infant Std" w:hAnsi="Sassoon Infant Std"/>
                <w:b/>
              </w:rPr>
            </w:pPr>
            <w:r w:rsidRPr="00617AE4">
              <w:rPr>
                <w:rFonts w:ascii="Sassoon Infant Std" w:hAnsi="Sassoon Infant Std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849CD" w:rsidRPr="00617AE4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4D92B52B" w:rsidR="00C849CD" w:rsidRPr="00617AE4" w:rsidRDefault="000167FE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t</w:t>
                  </w:r>
                  <w:r w:rsidR="00617AE4" w:rsidRPr="00617AE4">
                    <w:rPr>
                      <w:rFonts w:ascii="Sassoon Infant Std" w:hAnsi="Sassoon Infant Std"/>
                      <w:sz w:val="20"/>
                      <w:szCs w:val="20"/>
                    </w:rPr>
                    <w:t>hree</w:t>
                  </w:r>
                  <w:r w:rsidR="00A70927">
                    <w:rPr>
                      <w:rFonts w:ascii="Sassoon Infant Std" w:hAnsi="Sassoon Infant Std"/>
                      <w:sz w:val="20"/>
                      <w:szCs w:val="20"/>
                    </w:rPr>
                    <w:t>-</w:t>
                  </w:r>
                  <w:r w:rsidR="00617AE4" w:rsidRPr="00617AE4">
                    <w:rPr>
                      <w:rFonts w:ascii="Sassoon Infant Std" w:hAnsi="Sassoon Infant Std"/>
                      <w:sz w:val="20"/>
                      <w:szCs w:val="20"/>
                    </w:rPr>
                    <w:t>dimensional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0F844E85" w:rsidR="00C849CD" w:rsidRPr="00617AE4" w:rsidRDefault="000167FE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a</w:t>
                  </w:r>
                  <w:r w:rsidR="005D44EE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n object with three-dimensions: height, width and depth </w:t>
                  </w:r>
                </w:p>
              </w:tc>
            </w:tr>
            <w:tr w:rsidR="00ED5DF0" w:rsidRPr="00617AE4" w14:paraId="0E658C7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E67E086" w14:textId="5BED1DB8" w:rsidR="00ED5DF0" w:rsidRDefault="000167FE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i</w:t>
                  </w:r>
                  <w:r w:rsidR="00617AE4">
                    <w:rPr>
                      <w:rFonts w:ascii="Sassoon Infant Std" w:hAnsi="Sassoon Infant Std"/>
                      <w:sz w:val="20"/>
                      <w:szCs w:val="20"/>
                    </w:rPr>
                    <w:t>nstallation</w:t>
                  </w:r>
                </w:p>
                <w:p w14:paraId="570EF64F" w14:textId="528AB5A8" w:rsidR="00617AE4" w:rsidRPr="00617AE4" w:rsidRDefault="00617AE4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0C13EE" w14:textId="59B4D240" w:rsidR="00ED5DF0" w:rsidRPr="00617AE4" w:rsidRDefault="000167FE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p</w:t>
                  </w:r>
                  <w:r w:rsidR="005D44EE">
                    <w:rPr>
                      <w:rFonts w:ascii="Sassoon Infant Std" w:hAnsi="Sassoon Infant Std"/>
                      <w:sz w:val="20"/>
                      <w:szCs w:val="20"/>
                    </w:rPr>
                    <w:t>utting/constructing art in a certain space</w:t>
                  </w:r>
                </w:p>
              </w:tc>
            </w:tr>
            <w:tr w:rsidR="00906EDE" w:rsidRPr="00617AE4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6547B8C6" w:rsidR="00906EDE" w:rsidRPr="00617AE4" w:rsidRDefault="000167FE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i</w:t>
                  </w:r>
                  <w:r w:rsidR="00617AE4">
                    <w:rPr>
                      <w:rFonts w:ascii="Sassoon Infant Std" w:hAnsi="Sassoon Infant Std"/>
                      <w:sz w:val="20"/>
                      <w:szCs w:val="20"/>
                    </w:rPr>
                    <w:t>nteractive art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FC0288D" w14:textId="0A8D7437" w:rsidR="00906EDE" w:rsidRDefault="000167FE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a</w:t>
                  </w:r>
                  <w:r w:rsidR="005D44EE">
                    <w:rPr>
                      <w:rFonts w:ascii="Sassoon Infant Std" w:hAnsi="Sassoon Infant Std"/>
                      <w:sz w:val="20"/>
                      <w:szCs w:val="20"/>
                    </w:rPr>
                    <w:t>rtwork that relies on the participation of someone</w:t>
                  </w:r>
                </w:p>
                <w:p w14:paraId="3DE89B79" w14:textId="62273F66" w:rsidR="00AE0042" w:rsidRPr="00617AE4" w:rsidRDefault="00AE0042" w:rsidP="00617AE4">
                  <w:pPr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</w:p>
              </w:tc>
            </w:tr>
            <w:tr w:rsidR="00906EDE" w:rsidRPr="00617AE4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61AA04E5" w14:textId="51311B4E" w:rsidR="00906EDE" w:rsidRDefault="000167FE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p</w:t>
                  </w:r>
                  <w:r w:rsidR="00617AE4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erformance art </w:t>
                  </w:r>
                </w:p>
                <w:p w14:paraId="0B6B9284" w14:textId="750F2922" w:rsidR="00617AE4" w:rsidRPr="00617AE4" w:rsidRDefault="00617AE4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3D869E8E" w:rsidR="00906EDE" w:rsidRPr="00AE0042" w:rsidRDefault="000167FE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a</w:t>
                  </w:r>
                  <w:r w:rsidR="00AE0042">
                    <w:rPr>
                      <w:rFonts w:ascii="Sassoon Infant Std" w:hAnsi="Sassoon Infant Std"/>
                      <w:sz w:val="20"/>
                      <w:szCs w:val="20"/>
                    </w:rPr>
                    <w:t>rt that is created through actions performance by the artist or other participants</w:t>
                  </w:r>
                </w:p>
              </w:tc>
            </w:tr>
            <w:tr w:rsidR="00906EDE" w:rsidRPr="00617AE4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13E4AFE6" w:rsidR="00906EDE" w:rsidRPr="00617AE4" w:rsidRDefault="00617AE4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atmosphere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188DCB9F" w:rsidR="00906EDE" w:rsidRPr="00617AE4" w:rsidRDefault="000167FE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t</w:t>
                  </w:r>
                  <w:r w:rsidR="00617AE4">
                    <w:rPr>
                      <w:rFonts w:ascii="Sassoon Infant Std" w:hAnsi="Sassoon Infant Std"/>
                      <w:sz w:val="20"/>
                      <w:szCs w:val="20"/>
                    </w:rPr>
                    <w:t>he mood of an artwork (mysterious, joyous)</w:t>
                  </w:r>
                </w:p>
              </w:tc>
            </w:tr>
            <w:tr w:rsidR="00906EDE" w:rsidRPr="00617AE4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1BF75DED" w:rsidR="00906EDE" w:rsidRPr="00617AE4" w:rsidRDefault="00617AE4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concept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04D4DE6E" w14:textId="4EDD60BA" w:rsidR="00617AE4" w:rsidRDefault="000167FE" w:rsidP="00617AE4">
                  <w:pPr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 w:cs="Arial"/>
                      <w:sz w:val="20"/>
                      <w:szCs w:val="20"/>
                    </w:rPr>
                    <w:t>t</w:t>
                  </w:r>
                  <w:r w:rsidR="00617AE4">
                    <w:rPr>
                      <w:rFonts w:ascii="Sassoon Infant Std" w:hAnsi="Sassoon Infant Std" w:cs="Arial"/>
                      <w:sz w:val="20"/>
                      <w:szCs w:val="20"/>
                    </w:rPr>
                    <w:t>he idea behind an artwork</w:t>
                  </w:r>
                </w:p>
                <w:p w14:paraId="4C94AE99" w14:textId="4A890014" w:rsidR="00906EDE" w:rsidRPr="00617AE4" w:rsidRDefault="0016212C" w:rsidP="00617AE4">
                  <w:pPr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 w:rsidRPr="00617AE4">
                    <w:rPr>
                      <w:rFonts w:ascii="Sassoon Infant Std" w:hAnsi="Sassoon Infant Std" w:cs="Arial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906EDE" w:rsidRPr="00617AE4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6AA8A8DE" w:rsidR="00906EDE" w:rsidRPr="00617AE4" w:rsidRDefault="00617AE4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scale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6D7DC125" w14:textId="0269C7A9" w:rsidR="00906EDE" w:rsidRDefault="000167FE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t</w:t>
                  </w:r>
                  <w:r w:rsidR="005D44EE">
                    <w:rPr>
                      <w:rFonts w:ascii="Sassoon Infant Std" w:hAnsi="Sassoon Infant Std"/>
                      <w:sz w:val="20"/>
                      <w:szCs w:val="20"/>
                    </w:rPr>
                    <w:t>he making of art in three-dimension</w:t>
                  </w:r>
                </w:p>
                <w:p w14:paraId="4C789B42" w14:textId="1A273736" w:rsidR="005D44EE" w:rsidRPr="00617AE4" w:rsidRDefault="005D44EE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</w:p>
              </w:tc>
            </w:tr>
            <w:tr w:rsidR="00906EDE" w:rsidRPr="00617AE4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3AFD84CB" w:rsidR="00906EDE" w:rsidRPr="00617AE4" w:rsidRDefault="00617AE4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location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D5E1E58" w14:textId="15530D3D" w:rsidR="00906EDE" w:rsidRDefault="000167FE" w:rsidP="00617AE4">
                  <w:pPr>
                    <w:rPr>
                      <w:rFonts w:ascii="Sassoon Infant Std" w:hAnsi="Sassoon Infant Std" w:cs="Arial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rFonts w:ascii="Sassoon Infant Std" w:hAnsi="Sassoon Infant Std" w:cs="Arial"/>
                      <w:sz w:val="20"/>
                      <w:szCs w:val="20"/>
                      <w:shd w:val="clear" w:color="auto" w:fill="FFFFFF"/>
                    </w:rPr>
                    <w:t>t</w:t>
                  </w:r>
                  <w:r w:rsidR="005D44EE">
                    <w:rPr>
                      <w:rFonts w:ascii="Sassoon Infant Std" w:hAnsi="Sassoon Infant Std" w:cs="Arial"/>
                      <w:sz w:val="20"/>
                      <w:szCs w:val="20"/>
                      <w:shd w:val="clear" w:color="auto" w:fill="FFFFFF"/>
                    </w:rPr>
                    <w:t>he place where artwork is displayed</w:t>
                  </w:r>
                </w:p>
                <w:p w14:paraId="3C81E0A9" w14:textId="079294AB" w:rsidR="005D44EE" w:rsidRPr="00617AE4" w:rsidRDefault="005D44EE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</w:p>
              </w:tc>
            </w:tr>
            <w:tr w:rsidR="00C849CD" w:rsidRPr="00617AE4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633ABA5A" w:rsidR="00C849CD" w:rsidRPr="00617AE4" w:rsidRDefault="00617AE4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viewer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718A71DC" w:rsidR="00C849CD" w:rsidRPr="00617AE4" w:rsidRDefault="000167FE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t</w:t>
                  </w:r>
                  <w:r w:rsidR="005D44EE">
                    <w:rPr>
                      <w:rFonts w:ascii="Sassoon Infant Std" w:hAnsi="Sassoon Infant Std"/>
                      <w:sz w:val="20"/>
                      <w:szCs w:val="20"/>
                    </w:rPr>
                    <w:t>he people who look at, or visit your installation/artwork</w:t>
                  </w:r>
                  <w:r w:rsidR="00FE4B26" w:rsidRPr="00617AE4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C849CD" w:rsidRPr="00617AE4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676050F8" w:rsidR="00C849CD" w:rsidRPr="00617AE4" w:rsidRDefault="00617AE4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sculpture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0DCD5F08" w:rsidR="00C849CD" w:rsidRPr="00617AE4" w:rsidRDefault="000167FE" w:rsidP="00617AE4">
                  <w:pPr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h</w:t>
                  </w:r>
                  <w:r w:rsidR="00FE4B26" w:rsidRPr="00617AE4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ow the artwork is arranged or organised </w:t>
                  </w:r>
                </w:p>
              </w:tc>
            </w:tr>
          </w:tbl>
          <w:p w14:paraId="79BAF903" w14:textId="5F9D9448" w:rsidR="0044383F" w:rsidRPr="00617AE4" w:rsidRDefault="00655E8C" w:rsidP="00617AE4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  <w:r w:rsidRPr="005D44EE">
              <w:rPr>
                <w:rFonts w:ascii="Sassoon Infant Std" w:hAnsi="Sassoon Infant Std"/>
                <w:noProof/>
                <w:sz w:val="24"/>
                <w:szCs w:val="24"/>
              </w:rPr>
              <w:drawing>
                <wp:anchor distT="0" distB="0" distL="114300" distR="114300" simplePos="0" relativeHeight="251693056" behindDoc="0" locked="0" layoutInCell="1" allowOverlap="1" wp14:anchorId="55A63138" wp14:editId="3FBFAFB9">
                  <wp:simplePos x="0" y="0"/>
                  <wp:positionH relativeFrom="column">
                    <wp:posOffset>1424691</wp:posOffset>
                  </wp:positionH>
                  <wp:positionV relativeFrom="paragraph">
                    <wp:posOffset>41303</wp:posOffset>
                  </wp:positionV>
                  <wp:extent cx="540689" cy="527593"/>
                  <wp:effectExtent l="0" t="0" r="0" b="635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689" cy="527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4383F" w:rsidRPr="00617AE4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>About the artists</w:t>
            </w:r>
            <w:r w:rsidR="0044383F" w:rsidRPr="00617AE4">
              <w:rPr>
                <w:rFonts w:ascii="Sassoon Infant Std" w:hAnsi="Sassoon Infant Std"/>
                <w:b/>
                <w:sz w:val="28"/>
                <w:szCs w:val="28"/>
              </w:rPr>
              <w:t>:</w:t>
            </w:r>
          </w:p>
          <w:p w14:paraId="0E7B3DC9" w14:textId="63AC0DD5" w:rsidR="006C4E4D" w:rsidRDefault="0058494D" w:rsidP="00617AE4">
            <w:pPr>
              <w:rPr>
                <w:rFonts w:ascii="Sassoon Infant Std" w:hAnsi="Sassoon Infant Std"/>
                <w:sz w:val="24"/>
                <w:szCs w:val="24"/>
              </w:rPr>
            </w:pPr>
            <w:r w:rsidRPr="00617AE4">
              <w:rPr>
                <w:rFonts w:ascii="Sassoon Infant Std" w:hAnsi="Sassoon Infant Std"/>
                <w:sz w:val="24"/>
                <w:szCs w:val="24"/>
              </w:rPr>
              <w:t>Michelle Reader</w:t>
            </w:r>
          </w:p>
          <w:p w14:paraId="45AA5ACD" w14:textId="48FE5206" w:rsidR="005D44EE" w:rsidRDefault="005D44EE" w:rsidP="00617AE4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14:paraId="193F1235" w14:textId="65A16921" w:rsidR="005D44EE" w:rsidRPr="00AE0042" w:rsidRDefault="005D44EE" w:rsidP="00617AE4">
            <w:pPr>
              <w:rPr>
                <w:rFonts w:ascii="Sassoon Infant Std" w:hAnsi="Sassoon Infant Std"/>
                <w:sz w:val="20"/>
                <w:szCs w:val="20"/>
              </w:rPr>
            </w:pPr>
            <w:r w:rsidRPr="00AE0042">
              <w:rPr>
                <w:rFonts w:ascii="Sassoon Infant Std" w:hAnsi="Sassoon Infant Std"/>
                <w:sz w:val="20"/>
                <w:szCs w:val="20"/>
              </w:rPr>
              <w:t xml:space="preserve">Michelle has been making art from waste materials since 1997, and </w:t>
            </w:r>
            <w:r w:rsidR="005E08B5">
              <w:rPr>
                <w:rFonts w:ascii="Sassoon Infant Std" w:hAnsi="Sassoon Infant Std"/>
                <w:sz w:val="20"/>
                <w:szCs w:val="20"/>
              </w:rPr>
              <w:t xml:space="preserve">she </w:t>
            </w:r>
            <w:r w:rsidRPr="00AE0042">
              <w:rPr>
                <w:rFonts w:ascii="Sassoon Infant Std" w:hAnsi="Sassoon Infant Std"/>
                <w:sz w:val="20"/>
                <w:szCs w:val="20"/>
              </w:rPr>
              <w:t xml:space="preserve">also has a background in design for performance. </w:t>
            </w:r>
          </w:p>
          <w:p w14:paraId="1F3AC417" w14:textId="20943F33" w:rsidR="00617AE4" w:rsidRDefault="005D44EE" w:rsidP="005D44EE">
            <w:pPr>
              <w:rPr>
                <w:rFonts w:ascii="Sassoon Infant Std" w:hAnsi="Sassoon Infant Std"/>
                <w:sz w:val="20"/>
                <w:szCs w:val="20"/>
              </w:rPr>
            </w:pPr>
            <w:r w:rsidRPr="00AE0042">
              <w:rPr>
                <w:rFonts w:ascii="Sassoon Infant Std" w:hAnsi="Sassoon Infant Std"/>
                <w:sz w:val="20"/>
                <w:szCs w:val="20"/>
              </w:rPr>
              <w:t xml:space="preserve">She makes recycled sculpture and art from unusual materials. </w:t>
            </w:r>
            <w:r w:rsidR="00D65FCC">
              <w:rPr>
                <w:rFonts w:ascii="Sassoon Infant Std" w:hAnsi="Sassoon Infant Std"/>
                <w:sz w:val="20"/>
                <w:szCs w:val="20"/>
              </w:rPr>
              <w:t xml:space="preserve">In addition to this, she </w:t>
            </w:r>
            <w:r w:rsidRPr="00AE0042">
              <w:rPr>
                <w:rFonts w:ascii="Sassoon Infant Std" w:hAnsi="Sassoon Infant Std"/>
                <w:sz w:val="20"/>
                <w:szCs w:val="20"/>
              </w:rPr>
              <w:t xml:space="preserve">works with theatre companies and schools, running art workshops for children. </w:t>
            </w:r>
          </w:p>
          <w:p w14:paraId="3428C28F" w14:textId="77777777" w:rsidR="00655E8C" w:rsidRDefault="00655E8C" w:rsidP="005D44EE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7CEEB9AE" w14:textId="703D84A4" w:rsidR="00655E8C" w:rsidRDefault="00655E8C" w:rsidP="005D44EE">
            <w:pPr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</w:pPr>
            <w:r w:rsidRPr="00655E8C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>Parents as partners:</w:t>
            </w:r>
          </w:p>
          <w:p w14:paraId="031672E1" w14:textId="1F765BFA" w:rsidR="00655E8C" w:rsidRPr="00655E8C" w:rsidRDefault="00655E8C" w:rsidP="00655E8C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655E8C">
              <w:rPr>
                <w:rFonts w:ascii="Sassoon Infant Std" w:hAnsi="Sassoon Infant Std"/>
                <w:sz w:val="20"/>
                <w:szCs w:val="20"/>
              </w:rPr>
              <w:t xml:space="preserve">Have a go at creating a sculpture using equipment/things you have at home! </w:t>
            </w:r>
          </w:p>
          <w:p w14:paraId="1AB337A6" w14:textId="0E4D1EA7" w:rsidR="00655E8C" w:rsidRPr="00655E8C" w:rsidRDefault="00655E8C" w:rsidP="00655E8C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655E8C">
              <w:rPr>
                <w:rFonts w:ascii="Sassoon Infant Std" w:hAnsi="Sassoon Infant Std"/>
                <w:sz w:val="20"/>
                <w:szCs w:val="20"/>
              </w:rPr>
              <w:t>Research some local sculpture artists and create a fact</w:t>
            </w:r>
            <w:r>
              <w:rPr>
                <w:rFonts w:ascii="Sassoon Infant Std" w:hAnsi="Sassoon Infant Std"/>
                <w:sz w:val="20"/>
                <w:szCs w:val="20"/>
              </w:rPr>
              <w:t>-</w:t>
            </w:r>
            <w:r w:rsidRPr="00655E8C">
              <w:rPr>
                <w:rFonts w:ascii="Sassoon Infant Std" w:hAnsi="Sassoon Infant Std"/>
                <w:sz w:val="20"/>
                <w:szCs w:val="20"/>
              </w:rPr>
              <w:t>file about them.</w:t>
            </w:r>
          </w:p>
          <w:p w14:paraId="60CEE931" w14:textId="51D25D2B" w:rsidR="00655E8C" w:rsidRPr="00655E8C" w:rsidRDefault="00655E8C" w:rsidP="005D44EE">
            <w:pPr>
              <w:pStyle w:val="ListParagraph"/>
              <w:numPr>
                <w:ilvl w:val="0"/>
                <w:numId w:val="24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655E8C">
              <w:rPr>
                <w:rFonts w:ascii="Sassoon Infant Std" w:hAnsi="Sassoon Infant Std"/>
                <w:sz w:val="20"/>
                <w:szCs w:val="20"/>
              </w:rPr>
              <w:t>Take a local walk and see if you can spot any sculptures or 3D installation art!</w:t>
            </w:r>
          </w:p>
        </w:tc>
      </w:tr>
    </w:tbl>
    <w:p w14:paraId="00AF34DA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760AC"/>
    <w:multiLevelType w:val="hybridMultilevel"/>
    <w:tmpl w:val="EC3C3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FF725C"/>
    <w:multiLevelType w:val="hybridMultilevel"/>
    <w:tmpl w:val="EBD6F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480118"/>
    <w:multiLevelType w:val="hybridMultilevel"/>
    <w:tmpl w:val="57469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1"/>
  </w:num>
  <w:num w:numId="2">
    <w:abstractNumId w:val="19"/>
  </w:num>
  <w:num w:numId="3">
    <w:abstractNumId w:val="3"/>
  </w:num>
  <w:num w:numId="4">
    <w:abstractNumId w:val="21"/>
  </w:num>
  <w:num w:numId="5">
    <w:abstractNumId w:val="6"/>
  </w:num>
  <w:num w:numId="6">
    <w:abstractNumId w:val="20"/>
  </w:num>
  <w:num w:numId="7">
    <w:abstractNumId w:val="2"/>
  </w:num>
  <w:num w:numId="8">
    <w:abstractNumId w:val="4"/>
  </w:num>
  <w:num w:numId="9">
    <w:abstractNumId w:val="12"/>
  </w:num>
  <w:num w:numId="10">
    <w:abstractNumId w:val="22"/>
  </w:num>
  <w:num w:numId="11">
    <w:abstractNumId w:val="18"/>
  </w:num>
  <w:num w:numId="12">
    <w:abstractNumId w:val="5"/>
  </w:num>
  <w:num w:numId="13">
    <w:abstractNumId w:val="7"/>
  </w:num>
  <w:num w:numId="14">
    <w:abstractNumId w:val="17"/>
  </w:num>
  <w:num w:numId="15">
    <w:abstractNumId w:val="8"/>
  </w:num>
  <w:num w:numId="16">
    <w:abstractNumId w:val="23"/>
  </w:num>
  <w:num w:numId="17">
    <w:abstractNumId w:val="0"/>
  </w:num>
  <w:num w:numId="18">
    <w:abstractNumId w:val="13"/>
  </w:num>
  <w:num w:numId="19">
    <w:abstractNumId w:val="10"/>
  </w:num>
  <w:num w:numId="20">
    <w:abstractNumId w:val="16"/>
  </w:num>
  <w:num w:numId="21">
    <w:abstractNumId w:val="14"/>
  </w:num>
  <w:num w:numId="22">
    <w:abstractNumId w:val="9"/>
  </w:num>
  <w:num w:numId="23">
    <w:abstractNumId w:val="15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167FE"/>
    <w:rsid w:val="00026051"/>
    <w:rsid w:val="0002679C"/>
    <w:rsid w:val="00040EFC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C01DF"/>
    <w:rsid w:val="003C5035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7D48"/>
    <w:rsid w:val="00517E73"/>
    <w:rsid w:val="00533234"/>
    <w:rsid w:val="005434E9"/>
    <w:rsid w:val="00563807"/>
    <w:rsid w:val="0058494D"/>
    <w:rsid w:val="0059072C"/>
    <w:rsid w:val="005A4ECF"/>
    <w:rsid w:val="005B6558"/>
    <w:rsid w:val="005B750A"/>
    <w:rsid w:val="005C6925"/>
    <w:rsid w:val="005D1019"/>
    <w:rsid w:val="005D2441"/>
    <w:rsid w:val="005D44EE"/>
    <w:rsid w:val="005E024C"/>
    <w:rsid w:val="005E08B5"/>
    <w:rsid w:val="005E5FCB"/>
    <w:rsid w:val="005F4E3F"/>
    <w:rsid w:val="00601C47"/>
    <w:rsid w:val="00613FD0"/>
    <w:rsid w:val="00617AE4"/>
    <w:rsid w:val="0062168A"/>
    <w:rsid w:val="00621885"/>
    <w:rsid w:val="0063110D"/>
    <w:rsid w:val="00652B82"/>
    <w:rsid w:val="00655E8C"/>
    <w:rsid w:val="00667BE0"/>
    <w:rsid w:val="00681130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600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130D0"/>
    <w:rsid w:val="00823788"/>
    <w:rsid w:val="0083339D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70760"/>
    <w:rsid w:val="00A70927"/>
    <w:rsid w:val="00A76C66"/>
    <w:rsid w:val="00AA5A96"/>
    <w:rsid w:val="00AB489E"/>
    <w:rsid w:val="00AE0042"/>
    <w:rsid w:val="00AF04E6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65FCC"/>
    <w:rsid w:val="00DA0C41"/>
    <w:rsid w:val="00DA19B3"/>
    <w:rsid w:val="00DB0470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5DF0"/>
    <w:rsid w:val="00ED647A"/>
    <w:rsid w:val="00EE129A"/>
    <w:rsid w:val="00EE5437"/>
    <w:rsid w:val="00EF55F7"/>
    <w:rsid w:val="00EF5DB1"/>
    <w:rsid w:val="00F31708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4B26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5D44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65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79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619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1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5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2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0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5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07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15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hyperlink" Target="https://video.link/w/5Izzd" TargetMode="Externa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17E8B-FF7D-4B89-A698-69619F4E6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9</cp:revision>
  <dcterms:created xsi:type="dcterms:W3CDTF">2025-02-14T15:41:00Z</dcterms:created>
  <dcterms:modified xsi:type="dcterms:W3CDTF">2026-03-02T10:54:00Z</dcterms:modified>
</cp:coreProperties>
</file>