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2BA50916" w:rsidR="001168B7" w:rsidRPr="0045409E" w:rsidRDefault="001168B7" w:rsidP="00F31708">
            <w:pPr>
              <w:pStyle w:val="BodyText"/>
              <w:rPr>
                <w:sz w:val="20"/>
              </w:rPr>
            </w:pPr>
            <w:r>
              <w:t xml:space="preserve">      </w:t>
            </w:r>
            <w:r w:rsidR="00790C79">
              <w:rPr>
                <w:noProof/>
              </w:rPr>
              <w:drawing>
                <wp:inline distT="0" distB="0" distL="0" distR="0" wp14:anchorId="755A4EF4" wp14:editId="514A0BAD">
                  <wp:extent cx="701040" cy="635541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023" cy="64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40DA569" w:rsidR="001168B7" w:rsidRPr="0062122C" w:rsidRDefault="003343F0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>
              <w:rPr>
                <w:rFonts w:ascii="SassoonSans" w:hAnsi="SassoonSans"/>
                <w:b/>
                <w:sz w:val="40"/>
                <w:szCs w:val="40"/>
              </w:rPr>
              <w:t>Plants</w:t>
            </w:r>
            <w:r w:rsidR="00913201">
              <w:rPr>
                <w:rFonts w:ascii="SassoonSans" w:hAnsi="SassoonSans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2122C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2DE0480" w:rsidR="001168B7" w:rsidRPr="0062122C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F64CF9">
              <w:rPr>
                <w:rFonts w:ascii="SassoonSans" w:hAnsi="SassoonSans"/>
                <w:b/>
                <w:sz w:val="28"/>
                <w:szCs w:val="28"/>
              </w:rPr>
              <w:t>1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C88422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913201">
              <w:rPr>
                <w:rFonts w:ascii="SassoonSans" w:hAnsi="SassoonSans"/>
                <w:b/>
                <w:sz w:val="28"/>
                <w:szCs w:val="28"/>
              </w:rPr>
              <w:t>Science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DE74458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D04A8F">
              <w:rPr>
                <w:rFonts w:ascii="SassoonSans" w:hAnsi="SassoonSans"/>
                <w:b/>
                <w:sz w:val="28"/>
                <w:szCs w:val="28"/>
              </w:rPr>
              <w:t>S</w:t>
            </w:r>
            <w:r w:rsidR="003343F0">
              <w:rPr>
                <w:rFonts w:ascii="SassoonSans" w:hAnsi="SassoonSans"/>
                <w:b/>
                <w:sz w:val="28"/>
                <w:szCs w:val="28"/>
              </w:rPr>
              <w:t>pring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7DB0FC17" w14:textId="39C06F20" w:rsidR="00D04A8F" w:rsidRDefault="00790C79" w:rsidP="00913201">
            <w:p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We are learning to:</w:t>
            </w:r>
            <w:r w:rsidR="000032EC">
              <w:rPr>
                <w:rFonts w:ascii="SassoonSans" w:hAnsi="SassoonSans" w:cs="Arial"/>
                <w:sz w:val="24"/>
                <w:szCs w:val="24"/>
              </w:rPr>
              <w:t xml:space="preserve"> </w:t>
            </w:r>
          </w:p>
          <w:p w14:paraId="40D88888" w14:textId="77777777" w:rsidR="000032EC" w:rsidRDefault="000032EC" w:rsidP="00913201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29212B98" w14:textId="3F7FC9DF" w:rsidR="000A32F5" w:rsidRDefault="003343F0" w:rsidP="000A32F5">
            <w:pPr>
              <w:pStyle w:val="ListParagraph"/>
              <w:numPr>
                <w:ilvl w:val="0"/>
                <w:numId w:val="3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Know the different between evergreen and deciduous trees. </w:t>
            </w:r>
          </w:p>
          <w:p w14:paraId="24703AB8" w14:textId="1054DFC3" w:rsidR="00790C79" w:rsidRDefault="00790C79" w:rsidP="000A32F5">
            <w:pPr>
              <w:pStyle w:val="ListParagraph"/>
              <w:numPr>
                <w:ilvl w:val="0"/>
                <w:numId w:val="3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Know that there are different types of plants.</w:t>
            </w:r>
          </w:p>
          <w:p w14:paraId="2318F4F0" w14:textId="7AA53A0A" w:rsidR="00790C79" w:rsidRDefault="00790C79" w:rsidP="000A32F5">
            <w:pPr>
              <w:pStyle w:val="ListParagraph"/>
              <w:numPr>
                <w:ilvl w:val="0"/>
                <w:numId w:val="3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Identify and classify leaves.</w:t>
            </w:r>
          </w:p>
          <w:p w14:paraId="2FB09D73" w14:textId="2120A417" w:rsidR="00790C79" w:rsidRDefault="00790C79" w:rsidP="000A32F5">
            <w:pPr>
              <w:pStyle w:val="ListParagraph"/>
              <w:numPr>
                <w:ilvl w:val="0"/>
                <w:numId w:val="3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Know that plants can grow.</w:t>
            </w:r>
          </w:p>
          <w:p w14:paraId="7C43D63A" w14:textId="6AEFDCAA" w:rsidR="00790C79" w:rsidRDefault="00790C79" w:rsidP="000A32F5">
            <w:pPr>
              <w:pStyle w:val="ListParagraph"/>
              <w:numPr>
                <w:ilvl w:val="0"/>
                <w:numId w:val="3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Identify and name a variety of plants. </w:t>
            </w:r>
          </w:p>
          <w:p w14:paraId="0EF15734" w14:textId="7514DD50" w:rsidR="00790C79" w:rsidRDefault="00790C79" w:rsidP="000A32F5">
            <w:pPr>
              <w:pStyle w:val="ListParagraph"/>
              <w:numPr>
                <w:ilvl w:val="0"/>
                <w:numId w:val="3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Identify and name the structure of plants. </w:t>
            </w:r>
          </w:p>
          <w:p w14:paraId="3C7B3209" w14:textId="454F67C3" w:rsidR="00790C79" w:rsidRDefault="00790C79" w:rsidP="000A32F5">
            <w:pPr>
              <w:pStyle w:val="ListParagraph"/>
              <w:numPr>
                <w:ilvl w:val="0"/>
                <w:numId w:val="32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Identify and name a variety of evergreen and deciduous trees. </w:t>
            </w:r>
          </w:p>
          <w:p w14:paraId="124C6E79" w14:textId="1936C823" w:rsidR="00790C79" w:rsidRDefault="00790C79" w:rsidP="00790C79">
            <w:pPr>
              <w:pStyle w:val="ListParagraph"/>
              <w:ind w:left="1080"/>
              <w:rPr>
                <w:rFonts w:ascii="SassoonSans" w:hAnsi="SassoonSans" w:cs="Arial"/>
                <w:sz w:val="24"/>
                <w:szCs w:val="24"/>
              </w:rPr>
            </w:pPr>
          </w:p>
          <w:p w14:paraId="65A8B8AF" w14:textId="77777777" w:rsidR="00790C79" w:rsidRDefault="00790C79" w:rsidP="00790C79">
            <w:pPr>
              <w:pStyle w:val="ListParagraph"/>
              <w:ind w:left="1080"/>
              <w:rPr>
                <w:rFonts w:ascii="SassoonSans" w:hAnsi="SassoonSans" w:cs="Arial"/>
                <w:sz w:val="24"/>
                <w:szCs w:val="24"/>
              </w:rPr>
            </w:pPr>
          </w:p>
          <w:p w14:paraId="0105DC47" w14:textId="77777777" w:rsidR="000A32F5" w:rsidRDefault="000A32F5" w:rsidP="000A32F5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000728C8" w14:textId="30BA750B" w:rsidR="003343F0" w:rsidRPr="000A32F5" w:rsidRDefault="003343F0" w:rsidP="000A32F5">
            <w:pPr>
              <w:rPr>
                <w:rFonts w:ascii="SassoonSans" w:hAnsi="SassoonSans" w:cs="Arial"/>
                <w:sz w:val="24"/>
                <w:szCs w:val="24"/>
              </w:rPr>
            </w:pPr>
            <w:r w:rsidRPr="003343F0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7D635C5" wp14:editId="7135F021">
                  <wp:simplePos x="0" y="0"/>
                  <wp:positionH relativeFrom="column">
                    <wp:posOffset>610961</wp:posOffset>
                  </wp:positionH>
                  <wp:positionV relativeFrom="paragraph">
                    <wp:posOffset>1904456</wp:posOffset>
                  </wp:positionV>
                  <wp:extent cx="1447800" cy="1605899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605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43F0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C92D826" wp14:editId="53346F02">
                  <wp:simplePos x="0" y="0"/>
                  <wp:positionH relativeFrom="column">
                    <wp:posOffset>153125</wp:posOffset>
                  </wp:positionH>
                  <wp:positionV relativeFrom="paragraph">
                    <wp:posOffset>463278</wp:posOffset>
                  </wp:positionV>
                  <wp:extent cx="2509865" cy="1382486"/>
                  <wp:effectExtent l="0" t="0" r="5080" b="825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865" cy="1382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32F5">
              <w:rPr>
                <w:rFonts w:ascii="SassoonSans" w:hAnsi="SassoonSans" w:cs="Arial"/>
                <w:sz w:val="24"/>
                <w:szCs w:val="24"/>
              </w:rPr>
              <w:t xml:space="preserve">Some plants and trees you can begin to recognise - </w:t>
            </w:r>
          </w:p>
        </w:tc>
        <w:tc>
          <w:tcPr>
            <w:tcW w:w="6095" w:type="dxa"/>
            <w:shd w:val="clear" w:color="auto" w:fill="FFFFFF" w:themeFill="background1"/>
          </w:tcPr>
          <w:p w14:paraId="54D048AD" w14:textId="1219360E" w:rsidR="002F05D1" w:rsidRDefault="003343F0" w:rsidP="003343F0">
            <w:pPr>
              <w:pStyle w:val="ListParagraph"/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 w:rsidRPr="003343F0"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07EB9400" wp14:editId="1B1DA2C3">
                  <wp:simplePos x="0" y="0"/>
                  <wp:positionH relativeFrom="column">
                    <wp:posOffset>91712</wp:posOffset>
                  </wp:positionH>
                  <wp:positionV relativeFrom="paragraph">
                    <wp:posOffset>86360</wp:posOffset>
                  </wp:positionV>
                  <wp:extent cx="1730828" cy="2301324"/>
                  <wp:effectExtent l="0" t="0" r="3175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0828" cy="2301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76912D" w14:textId="2363D4AE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01AFD4A" w14:textId="1A4FEAB1" w:rsidR="00913201" w:rsidRDefault="003343F0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 w:rsidRPr="003343F0"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C7A6896" wp14:editId="6E778094">
                  <wp:simplePos x="0" y="0"/>
                  <wp:positionH relativeFrom="column">
                    <wp:posOffset>2018665</wp:posOffset>
                  </wp:positionH>
                  <wp:positionV relativeFrom="paragraph">
                    <wp:posOffset>156664</wp:posOffset>
                  </wp:positionV>
                  <wp:extent cx="1546995" cy="1284514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995" cy="1284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FDD725" w14:textId="73900C03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16EAB416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512B4CD" w14:textId="7B1E2ED6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B6AE75B" w14:textId="37A1091A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041D15EA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7399F8AD" w14:textId="402D991D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8930781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ACF9C83" w14:textId="139A20EB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2F14F53" w14:textId="495D45E9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AD49B86" w14:textId="4AA7ADCD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BC50C51" w14:textId="77777777" w:rsidR="000A32F5" w:rsidRDefault="000A32F5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6761E6A" w14:textId="77777777" w:rsidR="000A32F5" w:rsidRDefault="000A32F5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1DBC6828" w14:textId="017667BB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1" locked="0" layoutInCell="1" allowOverlap="1" wp14:anchorId="239849EA" wp14:editId="2A28F280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48895</wp:posOffset>
                  </wp:positionV>
                  <wp:extent cx="926014" cy="739140"/>
                  <wp:effectExtent l="0" t="0" r="762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014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0821BD" w14:textId="6287E4CE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Exciting books and websites – </w:t>
            </w:r>
          </w:p>
          <w:p w14:paraId="2315F068" w14:textId="77777777" w:rsidR="00913201" w:rsidRDefault="00913201" w:rsidP="003343F0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44F4172" w14:textId="77777777" w:rsidR="003343F0" w:rsidRDefault="003343F0" w:rsidP="003343F0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317BD2A" wp14:editId="182F5B03">
                  <wp:extent cx="1008919" cy="1034142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621" cy="1038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343F0"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 </w:t>
            </w:r>
            <w:r w:rsidRPr="003343F0"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inline distT="0" distB="0" distL="0" distR="0" wp14:anchorId="0F996A2A" wp14:editId="4E64EA8B">
                  <wp:extent cx="827314" cy="984620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43" cy="990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 </w:t>
            </w:r>
            <w:r w:rsidRPr="003343F0"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inline distT="0" distB="0" distL="0" distR="0" wp14:anchorId="1528222B" wp14:editId="7B023087">
                  <wp:extent cx="979714" cy="97971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44" cy="982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1423D8" w14:textId="77777777" w:rsidR="003343F0" w:rsidRDefault="003343F0" w:rsidP="003343F0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F018F5F" w14:textId="77777777" w:rsidR="003343F0" w:rsidRDefault="00790C79" w:rsidP="003343F0">
            <w:hyperlink r:id="rId16" w:history="1">
              <w:r w:rsidR="003343F0">
                <w:rPr>
                  <w:rStyle w:val="Hyperlink"/>
                </w:rPr>
                <w:t>Roots, Stem, Leaves, Flower | Parts of a Plant Song | Parts of a Flower Song</w:t>
              </w:r>
            </w:hyperlink>
          </w:p>
          <w:p w14:paraId="0C91A1D8" w14:textId="77777777" w:rsidR="003343F0" w:rsidRDefault="00790C79" w:rsidP="003343F0">
            <w:hyperlink r:id="rId17" w:history="1">
              <w:r w:rsidR="003343F0">
                <w:rPr>
                  <w:rStyle w:val="Hyperlink"/>
                </w:rPr>
                <w:t>Plants - KS1 Science - BBC Bitesize</w:t>
              </w:r>
            </w:hyperlink>
          </w:p>
          <w:p w14:paraId="43A229EA" w14:textId="3C6818A1" w:rsidR="003343F0" w:rsidRPr="00913201" w:rsidRDefault="00790C79" w:rsidP="003343F0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hyperlink r:id="rId18" w:history="1">
              <w:r w:rsidR="003343F0">
                <w:rPr>
                  <w:rStyle w:val="Hyperlink"/>
                </w:rPr>
                <w:t>Wild and garden plants – KS1 Science curriculum - BBC Bitesize</w:t>
              </w:r>
            </w:hyperlink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0EF045A7" w:rsidR="00C849CD" w:rsidRDefault="00C849CD" w:rsidP="0045409E">
            <w:pPr>
              <w:rPr>
                <w:rFonts w:ascii="SassoonSans" w:hAnsi="SassoonSans"/>
                <w:b/>
              </w:rPr>
            </w:pPr>
            <w:r w:rsidRPr="0062122C">
              <w:rPr>
                <w:rFonts w:ascii="SassoonSans" w:hAnsi="SassoonSans"/>
                <w:b/>
              </w:rPr>
              <w:t>Key words:</w:t>
            </w:r>
          </w:p>
          <w:p w14:paraId="32ACCBD2" w14:textId="77777777" w:rsidR="002F05D1" w:rsidRPr="0062122C" w:rsidRDefault="002F05D1" w:rsidP="0045409E">
            <w:pPr>
              <w:rPr>
                <w:rFonts w:ascii="SassoonSans" w:hAnsi="SassoonSans"/>
                <w:b/>
              </w:rPr>
            </w:pP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2122C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453AB576" w:rsidR="00C849CD" w:rsidRPr="00F73B16" w:rsidRDefault="003343F0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Plant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12A4D6DD" w:rsidR="00C849CD" w:rsidRPr="00F73B16" w:rsidRDefault="003343F0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 living thing that grows in water or the Earth</w:t>
                  </w:r>
                </w:p>
              </w:tc>
            </w:tr>
            <w:tr w:rsidR="00906EDE" w:rsidRPr="0062122C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7A7AA8B4" w:rsidR="00906EDE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Tree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5F167ECD" w:rsidR="00906EDE" w:rsidRPr="00F73B16" w:rsidRDefault="002F05D1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 xml:space="preserve"> </w:t>
                  </w:r>
                  <w:r w:rsidR="000A32F5">
                    <w:rPr>
                      <w:rFonts w:ascii="SassoonSans" w:hAnsi="SassoonSans" w:cs="Arial"/>
                    </w:rPr>
                    <w:t>A woody plant with a trunk.</w:t>
                  </w:r>
                </w:p>
              </w:tc>
            </w:tr>
            <w:tr w:rsidR="00906EDE" w:rsidRPr="0062122C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04B4E066" w:rsidR="00906EDE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Flower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7CFBE797" w:rsidR="00906EDE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The part of a flower which blossoms. They attract insets or birds. </w:t>
                  </w:r>
                </w:p>
              </w:tc>
            </w:tr>
            <w:tr w:rsidR="00906EDE" w:rsidRPr="0062122C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5242E683" w:rsidR="0062122C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Fruit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1942D590" w:rsidR="00906EDE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Something which grows on a tree or a bush and which contains seeds or a stone covered by a substance that you can eat. </w:t>
                  </w:r>
                </w:p>
              </w:tc>
            </w:tr>
            <w:tr w:rsidR="00906EDE" w:rsidRPr="0062122C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5528B1A2" w:rsidR="00906EDE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Evergreen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25966A3B" w:rsidR="00906EDE" w:rsidRPr="00F73B16" w:rsidRDefault="000A32F5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 xml:space="preserve">The type of tree that keeps their leaves all year round. </w:t>
                  </w:r>
                </w:p>
              </w:tc>
            </w:tr>
            <w:tr w:rsidR="00906EDE" w:rsidRPr="0062122C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166EB48D" w:rsidR="00906EDE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Deciduous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09A8825F" w:rsidR="00906EDE" w:rsidRPr="00F73B16" w:rsidRDefault="000A32F5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They lose their leaves during the winter months. </w:t>
                  </w:r>
                </w:p>
              </w:tc>
            </w:tr>
            <w:tr w:rsidR="00906EDE" w:rsidRPr="0062122C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42DDCD98" w:rsidR="00906EDE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Bud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13E65BE9" w:rsidR="00906EDE" w:rsidRPr="00F73B16" w:rsidRDefault="003343F0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Growth at the tip or on the side of a plant stem that later develops into a flower, or a leaf or new shoot.</w:t>
                  </w:r>
                </w:p>
              </w:tc>
            </w:tr>
            <w:tr w:rsidR="00C849CD" w:rsidRPr="0062122C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7FD14BDD" w:rsidR="00C849CD" w:rsidRPr="00F73B16" w:rsidRDefault="003343F0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Leaf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61513923" w:rsidR="00C849CD" w:rsidRPr="00F73B16" w:rsidRDefault="00913201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 </w:t>
                  </w:r>
                  <w:r w:rsidR="003343F0">
                    <w:rPr>
                      <w:rFonts w:ascii="SassoonSans" w:hAnsi="SassoonSans"/>
                      <w:sz w:val="24"/>
                      <w:szCs w:val="24"/>
                    </w:rPr>
                    <w:t xml:space="preserve">A leaf is a part of a plant that’s usually green and attached to it by a stem or a stalk. </w:t>
                  </w:r>
                </w:p>
              </w:tc>
            </w:tr>
            <w:tr w:rsidR="00C849CD" w:rsidRPr="0062122C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1B5676CC" w:rsidR="00C849CD" w:rsidRPr="00F73B16" w:rsidRDefault="003343F0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Stem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0760AAA7" w:rsidR="00C849CD" w:rsidRPr="00F73B16" w:rsidRDefault="003343F0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The main stalk of a plant.</w:t>
                  </w:r>
                </w:p>
              </w:tc>
            </w:tr>
            <w:tr w:rsidR="00C849CD" w:rsidRPr="0062122C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728E65A8" w:rsidR="00C849CD" w:rsidRPr="00F73B16" w:rsidRDefault="003343F0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Root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1C06B3F0" w:rsidR="00C849CD" w:rsidRPr="00F73B16" w:rsidRDefault="000A32F5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It is typically found underground and it absorbs water and nutrients for the plant. </w:t>
                  </w:r>
                </w:p>
              </w:tc>
            </w:tr>
          </w:tbl>
          <w:p w14:paraId="03EAE64A" w14:textId="3423E638" w:rsidR="00913201" w:rsidRDefault="00913201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  <w:r>
              <w:rPr>
                <w:rFonts w:ascii="SassoonSans" w:hAnsi="SassoonSans"/>
                <w:noProof/>
              </w:rPr>
              <w:t xml:space="preserve">Parents as partners: </w:t>
            </w:r>
          </w:p>
          <w:p w14:paraId="6043BE8B" w14:textId="77777777" w:rsidR="00913201" w:rsidRPr="0062122C" w:rsidRDefault="00913201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</w:p>
          <w:p w14:paraId="6E9DB0C8" w14:textId="77777777" w:rsidR="00913201" w:rsidRDefault="003343F0" w:rsidP="003343F0">
            <w:pPr>
              <w:pStyle w:val="ListParagraph"/>
              <w:numPr>
                <w:ilvl w:val="0"/>
                <w:numId w:val="33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Visit local outdoor areas and observe the seasonal changes. Which plants or trees can you spot? </w:t>
            </w:r>
          </w:p>
          <w:p w14:paraId="2D7BDA36" w14:textId="77777777" w:rsidR="003343F0" w:rsidRDefault="003343F0" w:rsidP="003343F0">
            <w:pPr>
              <w:pStyle w:val="ListParagraph"/>
              <w:numPr>
                <w:ilvl w:val="0"/>
                <w:numId w:val="33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Plant a bulb or seed. Observe it change over time. </w:t>
            </w:r>
          </w:p>
          <w:p w14:paraId="60CEE931" w14:textId="4BD9440F" w:rsidR="003343F0" w:rsidRPr="000A32F5" w:rsidRDefault="003343F0" w:rsidP="000A32F5">
            <w:pPr>
              <w:ind w:left="720"/>
              <w:rPr>
                <w:rFonts w:ascii="SassoonSans" w:hAnsi="SassoonSans"/>
                <w:sz w:val="24"/>
                <w:szCs w:val="24"/>
              </w:rPr>
            </w:pP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Sans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502EE"/>
    <w:multiLevelType w:val="hybridMultilevel"/>
    <w:tmpl w:val="10887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8737B"/>
    <w:multiLevelType w:val="hybridMultilevel"/>
    <w:tmpl w:val="093C9B0C"/>
    <w:lvl w:ilvl="0" w:tplc="99446386">
      <w:numFmt w:val="bullet"/>
      <w:lvlText w:val="-"/>
      <w:lvlJc w:val="left"/>
      <w:pPr>
        <w:ind w:left="1080" w:hanging="360"/>
      </w:pPr>
      <w:rPr>
        <w:rFonts w:ascii="SassoonSans" w:eastAsiaTheme="minorHAnsi" w:hAnsi="SassoonSan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331B2"/>
    <w:multiLevelType w:val="hybridMultilevel"/>
    <w:tmpl w:val="864454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15DB3"/>
    <w:multiLevelType w:val="hybridMultilevel"/>
    <w:tmpl w:val="EFB21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12053B"/>
    <w:multiLevelType w:val="hybridMultilevel"/>
    <w:tmpl w:val="9BF44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6C171F"/>
    <w:multiLevelType w:val="multilevel"/>
    <w:tmpl w:val="75B0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F90983"/>
    <w:multiLevelType w:val="hybridMultilevel"/>
    <w:tmpl w:val="374E3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5533AD"/>
    <w:multiLevelType w:val="multilevel"/>
    <w:tmpl w:val="6C26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025DB1"/>
    <w:multiLevelType w:val="multilevel"/>
    <w:tmpl w:val="48D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F15E21"/>
    <w:multiLevelType w:val="multilevel"/>
    <w:tmpl w:val="C882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3873BE"/>
    <w:multiLevelType w:val="hybridMultilevel"/>
    <w:tmpl w:val="77520EDE"/>
    <w:lvl w:ilvl="0" w:tplc="99446386">
      <w:numFmt w:val="bullet"/>
      <w:lvlText w:val="-"/>
      <w:lvlJc w:val="left"/>
      <w:pPr>
        <w:ind w:left="1080" w:hanging="360"/>
      </w:pPr>
      <w:rPr>
        <w:rFonts w:ascii="SassoonSans" w:eastAsiaTheme="minorHAnsi" w:hAnsi="SassoonSans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7C3ECD"/>
    <w:multiLevelType w:val="multilevel"/>
    <w:tmpl w:val="E7F8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26"/>
  </w:num>
  <w:num w:numId="3">
    <w:abstractNumId w:val="3"/>
  </w:num>
  <w:num w:numId="4">
    <w:abstractNumId w:val="29"/>
  </w:num>
  <w:num w:numId="5">
    <w:abstractNumId w:val="7"/>
  </w:num>
  <w:num w:numId="6">
    <w:abstractNumId w:val="27"/>
  </w:num>
  <w:num w:numId="7">
    <w:abstractNumId w:val="2"/>
  </w:num>
  <w:num w:numId="8">
    <w:abstractNumId w:val="4"/>
  </w:num>
  <w:num w:numId="9">
    <w:abstractNumId w:val="17"/>
  </w:num>
  <w:num w:numId="10">
    <w:abstractNumId w:val="31"/>
  </w:num>
  <w:num w:numId="11">
    <w:abstractNumId w:val="24"/>
  </w:num>
  <w:num w:numId="12">
    <w:abstractNumId w:val="6"/>
  </w:num>
  <w:num w:numId="13">
    <w:abstractNumId w:val="8"/>
  </w:num>
  <w:num w:numId="14">
    <w:abstractNumId w:val="23"/>
  </w:num>
  <w:num w:numId="15">
    <w:abstractNumId w:val="9"/>
  </w:num>
  <w:num w:numId="16">
    <w:abstractNumId w:val="32"/>
  </w:num>
  <w:num w:numId="17">
    <w:abstractNumId w:val="0"/>
  </w:num>
  <w:num w:numId="18">
    <w:abstractNumId w:val="19"/>
  </w:num>
  <w:num w:numId="19">
    <w:abstractNumId w:val="13"/>
  </w:num>
  <w:num w:numId="20">
    <w:abstractNumId w:val="21"/>
  </w:num>
  <w:num w:numId="21">
    <w:abstractNumId w:val="20"/>
  </w:num>
  <w:num w:numId="22">
    <w:abstractNumId w:val="15"/>
  </w:num>
  <w:num w:numId="23">
    <w:abstractNumId w:val="18"/>
  </w:num>
  <w:num w:numId="24">
    <w:abstractNumId w:val="10"/>
  </w:num>
  <w:num w:numId="25">
    <w:abstractNumId w:val="14"/>
  </w:num>
  <w:num w:numId="26">
    <w:abstractNumId w:val="30"/>
  </w:num>
  <w:num w:numId="27">
    <w:abstractNumId w:val="22"/>
  </w:num>
  <w:num w:numId="28">
    <w:abstractNumId w:val="25"/>
  </w:num>
  <w:num w:numId="29">
    <w:abstractNumId w:val="1"/>
  </w:num>
  <w:num w:numId="30">
    <w:abstractNumId w:val="11"/>
  </w:num>
  <w:num w:numId="31">
    <w:abstractNumId w:val="12"/>
  </w:num>
  <w:num w:numId="32">
    <w:abstractNumId w:val="28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32EC"/>
    <w:rsid w:val="000043C8"/>
    <w:rsid w:val="00026051"/>
    <w:rsid w:val="0002679C"/>
    <w:rsid w:val="00040EFC"/>
    <w:rsid w:val="0008395E"/>
    <w:rsid w:val="00092A40"/>
    <w:rsid w:val="000A32F5"/>
    <w:rsid w:val="000B23FE"/>
    <w:rsid w:val="000B2481"/>
    <w:rsid w:val="000C672F"/>
    <w:rsid w:val="000D09A8"/>
    <w:rsid w:val="000D47B6"/>
    <w:rsid w:val="000D58AD"/>
    <w:rsid w:val="000D78D1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05D1"/>
    <w:rsid w:val="002F2B10"/>
    <w:rsid w:val="00300F72"/>
    <w:rsid w:val="00317A32"/>
    <w:rsid w:val="0032049E"/>
    <w:rsid w:val="003343F0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75937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5C8F"/>
    <w:rsid w:val="00507D48"/>
    <w:rsid w:val="00517E73"/>
    <w:rsid w:val="00533234"/>
    <w:rsid w:val="005434E9"/>
    <w:rsid w:val="005619D0"/>
    <w:rsid w:val="0059072C"/>
    <w:rsid w:val="005A4ECF"/>
    <w:rsid w:val="005B6558"/>
    <w:rsid w:val="005B750A"/>
    <w:rsid w:val="005C6925"/>
    <w:rsid w:val="005D1019"/>
    <w:rsid w:val="005D1C75"/>
    <w:rsid w:val="005D2441"/>
    <w:rsid w:val="005D61A7"/>
    <w:rsid w:val="005E024C"/>
    <w:rsid w:val="005E5FCB"/>
    <w:rsid w:val="005F46A3"/>
    <w:rsid w:val="005F4E3F"/>
    <w:rsid w:val="00601C47"/>
    <w:rsid w:val="00613FD0"/>
    <w:rsid w:val="0062122C"/>
    <w:rsid w:val="0062168A"/>
    <w:rsid w:val="00621885"/>
    <w:rsid w:val="0063110D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90C79"/>
    <w:rsid w:val="007B71E6"/>
    <w:rsid w:val="007C1EDD"/>
    <w:rsid w:val="007F50B5"/>
    <w:rsid w:val="00802F1D"/>
    <w:rsid w:val="00823788"/>
    <w:rsid w:val="0083339D"/>
    <w:rsid w:val="00860E60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13201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D5D73"/>
    <w:rsid w:val="009E20B2"/>
    <w:rsid w:val="009E40C4"/>
    <w:rsid w:val="009F5D60"/>
    <w:rsid w:val="00A01A91"/>
    <w:rsid w:val="00A02644"/>
    <w:rsid w:val="00A258EC"/>
    <w:rsid w:val="00A30957"/>
    <w:rsid w:val="00A70760"/>
    <w:rsid w:val="00A76C66"/>
    <w:rsid w:val="00A80FCD"/>
    <w:rsid w:val="00A94E45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2983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04A8F"/>
    <w:rsid w:val="00D22567"/>
    <w:rsid w:val="00D23F24"/>
    <w:rsid w:val="00D2515E"/>
    <w:rsid w:val="00D272FB"/>
    <w:rsid w:val="00D30888"/>
    <w:rsid w:val="00D47769"/>
    <w:rsid w:val="00D55FC8"/>
    <w:rsid w:val="00D60C2D"/>
    <w:rsid w:val="00D9681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64CF9"/>
    <w:rsid w:val="00F73B16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hyperlink" Target="https://www.bbc.co.uk/bitesize/topics/zpxnyrd/articles/zjnmqf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hyperlink" Target="https://www.bbc.co.uk/bitesize/topics/zpxnyr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9bFU_wJgvBI&amp;list=RD9bFU_wJgvBI&amp;start_radio=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Rhiain Robinson</cp:lastModifiedBy>
  <cp:revision>3</cp:revision>
  <dcterms:created xsi:type="dcterms:W3CDTF">2026-02-10T10:47:00Z</dcterms:created>
  <dcterms:modified xsi:type="dcterms:W3CDTF">2026-02-22T12:21:00Z</dcterms:modified>
</cp:coreProperties>
</file>